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FE" w:rsidRDefault="005B2CA9" w:rsidP="005B2CA9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F0042" wp14:editId="56D99F65">
                <wp:simplePos x="0" y="0"/>
                <wp:positionH relativeFrom="column">
                  <wp:posOffset>5180164</wp:posOffset>
                </wp:positionH>
                <wp:positionV relativeFrom="paragraph">
                  <wp:posOffset>819785</wp:posOffset>
                </wp:positionV>
                <wp:extent cx="1566407" cy="140398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4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A9" w:rsidRDefault="005B2CA9" w:rsidP="005B2CA9">
                            <w:r>
                              <w:t xml:space="preserve">Compass adventures 1stockwell court Woolley grange   Barnsley                s755gs                    Office:    01226 </w:t>
                            </w:r>
                            <w:proofErr w:type="gramStart"/>
                            <w:r>
                              <w:t>388639  Mobile</w:t>
                            </w:r>
                            <w:proofErr w:type="gramEnd"/>
                            <w:r>
                              <w:t>:  07508 708588</w:t>
                            </w:r>
                          </w:p>
                          <w:p w:rsidR="005B2CA9" w:rsidRDefault="005B2C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9pt;margin-top:64.55pt;width:123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" stroked="f">
                <v:textbox style="mso-fit-shape-to-text:t">
                  <w:txbxContent>
                    <w:p w:rsidR="005B2CA9" w:rsidRDefault="005B2CA9" w:rsidP="005B2CA9">
                      <w:r>
                        <w:t xml:space="preserve">Compass adventures 1stockwell court Woolley grange   Barnsley                s755gs                    Office:    01226 </w:t>
                      </w:r>
                      <w:proofErr w:type="gramStart"/>
                      <w:r>
                        <w:t>388639  Mobile</w:t>
                      </w:r>
                      <w:proofErr w:type="gramEnd"/>
                      <w:r>
                        <w:t>:  07508 708588</w:t>
                      </w:r>
                    </w:p>
                    <w:p w:rsidR="005B2CA9" w:rsidRDefault="005B2CA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5C4C11A" wp14:editId="1830F35D">
            <wp:extent cx="2585085" cy="7683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2FE" w:rsidRPr="00BF72FE" w:rsidRDefault="00BF72FE" w:rsidP="00BF72FE"/>
    <w:p w:rsidR="00BF72FE" w:rsidRPr="00BF72FE" w:rsidRDefault="00BF72FE" w:rsidP="00BF72FE"/>
    <w:p w:rsidR="00BF72FE" w:rsidRPr="00BF72FE" w:rsidRDefault="00BF72FE" w:rsidP="00BF72FE"/>
    <w:p w:rsidR="00BF72FE" w:rsidRPr="00BF72FE" w:rsidRDefault="00BF72FE" w:rsidP="00BF72FE">
      <w:r w:rsidRPr="00C11B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50670" wp14:editId="5B04AD62">
                <wp:simplePos x="0" y="0"/>
                <wp:positionH relativeFrom="column">
                  <wp:posOffset>1552575</wp:posOffset>
                </wp:positionH>
                <wp:positionV relativeFrom="paragraph">
                  <wp:posOffset>193675</wp:posOffset>
                </wp:positionV>
                <wp:extent cx="2800350" cy="31623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A9" w:rsidRPr="004107EA" w:rsidRDefault="005B2CA9" w:rsidP="005B2CA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UK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EXPLORER </w:t>
                            </w:r>
                            <w:r w:rsidRPr="004107EA">
                              <w:rPr>
                                <w:sz w:val="32"/>
                                <w:szCs w:val="32"/>
                              </w:rPr>
                              <w:t>BOOKING</w:t>
                            </w:r>
                            <w:r w:rsidRPr="004107EA">
                              <w:rPr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:rsidR="005B2CA9" w:rsidRDefault="005B2CA9" w:rsidP="005B2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2.25pt;margin-top:15.25pt;width:220.5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" stroked="f">
                <v:textbox>
                  <w:txbxContent>
                    <w:p w:rsidR="005B2CA9" w:rsidRPr="004107EA" w:rsidRDefault="005B2CA9" w:rsidP="005B2CA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UK </w:t>
                      </w:r>
                      <w:r>
                        <w:rPr>
                          <w:sz w:val="32"/>
                          <w:szCs w:val="32"/>
                        </w:rPr>
                        <w:t xml:space="preserve">EXPLORER </w:t>
                      </w:r>
                      <w:r w:rsidRPr="004107EA">
                        <w:rPr>
                          <w:sz w:val="32"/>
                          <w:szCs w:val="32"/>
                        </w:rPr>
                        <w:t>BOOKING</w:t>
                      </w:r>
                      <w:r w:rsidRPr="004107EA">
                        <w:rPr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5B2CA9" w:rsidRDefault="005B2CA9" w:rsidP="005B2CA9"/>
                  </w:txbxContent>
                </v:textbox>
              </v:shape>
            </w:pict>
          </mc:Fallback>
        </mc:AlternateContent>
      </w:r>
    </w:p>
    <w:p w:rsidR="00BF72FE" w:rsidRPr="00BF72FE" w:rsidRDefault="00BF72FE" w:rsidP="00BF72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C795E" wp14:editId="0B48F327">
                <wp:simplePos x="0" y="0"/>
                <wp:positionH relativeFrom="column">
                  <wp:posOffset>202565</wp:posOffset>
                </wp:positionH>
                <wp:positionV relativeFrom="paragraph">
                  <wp:posOffset>309880</wp:posOffset>
                </wp:positionV>
                <wp:extent cx="4777740" cy="532130"/>
                <wp:effectExtent l="0" t="0" r="381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A9" w:rsidRDefault="005B2CA9">
                            <w:r w:rsidRPr="00A82C01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Compass adventures would like to thank you for choosing us for your next adventure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95pt;margin-top:24.4pt;width:376.2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" stroked="f">
                <v:textbox>
                  <w:txbxContent>
                    <w:p w:rsidR="005B2CA9" w:rsidRDefault="005B2CA9">
                      <w:r w:rsidRPr="00A82C01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Compass adventures would like to thank you for choosing us for your next adventure</w:t>
                      </w:r>
                    </w:p>
                  </w:txbxContent>
                </v:textbox>
              </v:shape>
            </w:pict>
          </mc:Fallback>
        </mc:AlternateContent>
      </w:r>
    </w:p>
    <w:p w:rsidR="00BF72FE" w:rsidRPr="00BF72FE" w:rsidRDefault="00BF72FE" w:rsidP="00BF72FE"/>
    <w:p w:rsidR="00BF72FE" w:rsidRDefault="00BF72FE" w:rsidP="00BF72FE"/>
    <w:p w:rsidR="008C5C4A" w:rsidRPr="00BF72FE" w:rsidRDefault="00831D3C" w:rsidP="00BF72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CF64" wp14:editId="32D21C80">
                <wp:simplePos x="0" y="0"/>
                <wp:positionH relativeFrom="column">
                  <wp:posOffset>202758</wp:posOffset>
                </wp:positionH>
                <wp:positionV relativeFrom="paragraph">
                  <wp:posOffset>1075304</wp:posOffset>
                </wp:positionV>
                <wp:extent cx="6267450" cy="5287618"/>
                <wp:effectExtent l="0" t="0" r="0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287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508" w:rsidRPr="008640B1" w:rsidRDefault="00393508" w:rsidP="00393508">
                            <w:pPr>
                              <w:jc w:val="both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I would like to confirm that I/we will join Compass Adventures</w:t>
                            </w:r>
                          </w:p>
                          <w:p w:rsidR="00393508" w:rsidRPr="008640B1" w:rsidRDefault="00393508" w:rsidP="00393508">
                            <w:pPr>
                              <w:jc w:val="both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On your ………………………..……………..………………………………………</w:t>
                            </w:r>
                            <w:r w:rsidR="00831D3C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………………………………………..</w:t>
                            </w: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Adventure</w:t>
                            </w:r>
                          </w:p>
                          <w:p w:rsidR="00393508" w:rsidRPr="008640B1" w:rsidRDefault="00831D3C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Joining us </w:t>
                            </w:r>
                            <w:r w:rsidR="00393508"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on ………………….….……………… 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Leaving us </w:t>
                            </w:r>
                            <w:proofErr w:type="gramStart"/>
                            <w:r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393508"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proofErr w:type="gramEnd"/>
                            <w:r w:rsidR="00393508"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………………………….…......</w:t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Number of people in my party……………………Adults…...........................Childre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…….....................</w:t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Address……………………………………………………………………………….……………………………</w:t>
                            </w:r>
                            <w:r w:rsidR="00831D3C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70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………………………………………………………………………………………………………………….……</w:t>
                            </w:r>
                            <w:r w:rsidR="00831D3C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5B2CA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70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DOB………..………..……………….…………...</w:t>
                            </w: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ab/>
                              <w:t xml:space="preserve">  Nationality…</w:t>
                            </w:r>
                            <w:r w:rsidR="005B2CA9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…………..…..….………………..............</w:t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Telephone No’ ……………………………………</w:t>
                            </w: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ab/>
                              <w:t xml:space="preserve">  Mobile No’…………….…………………………..…..…..</w:t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Email address………………………………………………………………………………………………………</w:t>
                            </w:r>
                            <w:r w:rsidR="00831D3C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</w:t>
                            </w: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Emergency Contact Name …………………………..Emergency Contact No………………………………..</w:t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CA9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Vehicle make ……………………….. Model …………………………… modification </w:t>
                            </w:r>
                            <w:r w:rsidR="005B2CA9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B2CA9" w:rsidRDefault="005B2CA9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5B2CA9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B2CA9" w:rsidRDefault="005B2CA9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Reg</w:t>
                            </w:r>
                            <w:proofErr w:type="spellEnd"/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 number ………………………… Colour………..…</w:t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entury" w:eastAsia="Times New Roman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entury" w:eastAsia="Times New Roman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entury" w:eastAsia="Times New Roman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I enclose a 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50</w:t>
                            </w:r>
                            <w:proofErr w:type="gramStart"/>
                            <w:r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 non</w:t>
                            </w:r>
                            <w:proofErr w:type="gramEnd"/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 xml:space="preserve">-refundable deposit   £ ………………………, made payable to Compass Adventures </w:t>
                            </w: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Pr="008640B1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Georgia" w:eastAsia="Times New Roman" w:hAnsi="Georgia" w:cs="Times New Roman"/>
                                <w:sz w:val="24"/>
                                <w:szCs w:val="20"/>
                              </w:rPr>
                            </w:pPr>
                            <w:r w:rsidRPr="008640B1"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  <w:t>Signed………………………………………….…………..……  Date…………………………………………..</w:t>
                            </w:r>
                          </w:p>
                          <w:p w:rsidR="00393508" w:rsidRPr="005F56DD" w:rsidRDefault="00393508" w:rsidP="003935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Default="00393508" w:rsidP="00393508">
                            <w:pP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93508" w:rsidRDefault="00393508" w:rsidP="00393508"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 xml:space="preserve">Please continual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95pt;margin-top:84.65pt;width:493.5pt;height:4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" stroked="f">
                <v:textbox>
                  <w:txbxContent>
                    <w:p w:rsidR="00393508" w:rsidRPr="008640B1" w:rsidRDefault="00393508" w:rsidP="00393508">
                      <w:pPr>
                        <w:jc w:val="both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I would like to confirm that I/we will join Compass Adventures</w:t>
                      </w:r>
                    </w:p>
                    <w:p w:rsidR="00393508" w:rsidRPr="008640B1" w:rsidRDefault="00393508" w:rsidP="00393508">
                      <w:pPr>
                        <w:jc w:val="both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On your ………………………..……………..………………………………………</w:t>
                      </w:r>
                      <w:r w:rsidR="00831D3C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………………………………………..</w:t>
                      </w: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Adventure</w:t>
                      </w:r>
                    </w:p>
                    <w:p w:rsidR="00393508" w:rsidRPr="008640B1" w:rsidRDefault="00831D3C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Joining us </w:t>
                      </w:r>
                      <w:r w:rsidR="00393508"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on ………………….….……………… </w:t>
                      </w:r>
                      <w:r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Leaving us </w:t>
                      </w:r>
                      <w:proofErr w:type="gramStart"/>
                      <w:r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on </w:t>
                      </w:r>
                      <w:r w:rsidR="00393508"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 …</w:t>
                      </w:r>
                      <w:proofErr w:type="gramEnd"/>
                      <w:r w:rsidR="00393508"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………………………….…......</w:t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Number of people in my party……………………Adults…...........................Childre</w:t>
                      </w:r>
                      <w:r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n</w:t>
                      </w: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…….....................</w:t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Address……………………………………………………………………………….……………………………</w:t>
                      </w:r>
                      <w:r w:rsidR="00831D3C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……</w:t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70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………………………………………………………………………………………………………………….……</w:t>
                      </w:r>
                      <w:r w:rsidR="00831D3C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…….</w:t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5B2CA9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70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DOB………..………..……………….…………...</w:t>
                      </w: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ab/>
                        <w:t xml:space="preserve">  Nationality…</w:t>
                      </w:r>
                      <w:r w:rsidR="005B2CA9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…………..…..….………………..............</w:t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ab/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Telephone No’ ……………………………………</w:t>
                      </w: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ab/>
                        <w:t xml:space="preserve">  Mobile No’…………….…………………………..…..…..</w:t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Email address………………………………………………………………………………………………………</w:t>
                      </w:r>
                      <w:r w:rsidR="00831D3C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</w:t>
                      </w: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Emergency Contact Name …………………………..Emergency Contact No………………………………..</w:t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5B2CA9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Vehicle make ……………………….. Model …………………………… modification </w:t>
                      </w:r>
                      <w:r w:rsidR="005B2CA9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5B2CA9" w:rsidRDefault="005B2CA9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5B2CA9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5B2CA9" w:rsidRDefault="005B2CA9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proofErr w:type="spellStart"/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Reg</w:t>
                      </w:r>
                      <w:proofErr w:type="spellEnd"/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 number ………………………… Colour………..…</w:t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Century" w:eastAsia="Times New Roman" w:hAnsi="Century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Century" w:eastAsia="Times New Roman" w:hAnsi="Century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Century" w:eastAsia="Times New Roman" w:hAnsi="Century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I enclose a </w:t>
                      </w:r>
                      <w:r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50</w:t>
                      </w:r>
                      <w:proofErr w:type="gramStart"/>
                      <w:r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% </w:t>
                      </w: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 non</w:t>
                      </w:r>
                      <w:proofErr w:type="gramEnd"/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 xml:space="preserve">-refundable deposit   £ ………………………, made payable to Compass Adventures </w:t>
                      </w: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:rsidR="00393508" w:rsidRPr="008640B1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Georgia" w:eastAsia="Times New Roman" w:hAnsi="Georgia" w:cs="Times New Roman"/>
                          <w:sz w:val="24"/>
                          <w:szCs w:val="20"/>
                        </w:rPr>
                      </w:pPr>
                      <w:r w:rsidRPr="008640B1"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  <w:t>Signed………………………………………….…………..……  Date…………………………………………..</w:t>
                      </w:r>
                    </w:p>
                    <w:p w:rsidR="00393508" w:rsidRPr="005F56DD" w:rsidRDefault="00393508" w:rsidP="003935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textAlignment w:val="baseline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</w:p>
                    <w:p w:rsidR="00393508" w:rsidRDefault="00393508" w:rsidP="00393508">
                      <w:pP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</w:p>
                    <w:p w:rsidR="00393508" w:rsidRDefault="00393508" w:rsidP="00393508"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 xml:space="preserve">Please continual </w:t>
                      </w:r>
                    </w:p>
                  </w:txbxContent>
                </v:textbox>
              </v:shape>
            </w:pict>
          </mc:Fallback>
        </mc:AlternateContent>
      </w:r>
      <w:r w:rsidR="00BF7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322028</wp:posOffset>
                </wp:positionH>
                <wp:positionV relativeFrom="paragraph">
                  <wp:posOffset>423296</wp:posOffset>
                </wp:positionV>
                <wp:extent cx="2146852" cy="508883"/>
                <wp:effectExtent l="0" t="0" r="2540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2FE" w:rsidRPr="00831D3C" w:rsidRDefault="00BF72FE">
                            <w:pPr>
                              <w:rPr>
                                <w:color w:val="FF0000"/>
                              </w:rPr>
                            </w:pPr>
                            <w:r w:rsidRPr="00831D3C">
                              <w:rPr>
                                <w:color w:val="FF0000"/>
                              </w:rPr>
                              <w:t>Payment details   Lloyds Bank       Account no</w:t>
                            </w:r>
                            <w:r w:rsidR="00831D3C" w:rsidRPr="00831D3C">
                              <w:rPr>
                                <w:color w:val="FF0000"/>
                              </w:rPr>
                              <w:t>:  33299360</w:t>
                            </w:r>
                          </w:p>
                          <w:p w:rsidR="00BF72FE" w:rsidRDefault="00BF7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.35pt;margin-top:33.35pt;width:169.0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" strokecolor="red">
                <v:textbox>
                  <w:txbxContent>
                    <w:p w:rsidR="00BF72FE" w:rsidRPr="00831D3C" w:rsidRDefault="00BF72FE">
                      <w:pPr>
                        <w:rPr>
                          <w:color w:val="FF0000"/>
                        </w:rPr>
                      </w:pPr>
                      <w:r w:rsidRPr="00831D3C">
                        <w:rPr>
                          <w:color w:val="FF0000"/>
                        </w:rPr>
                        <w:t>Payment details   Lloyds Bank       Account no</w:t>
                      </w:r>
                      <w:r w:rsidR="00831D3C" w:rsidRPr="00831D3C">
                        <w:rPr>
                          <w:color w:val="FF0000"/>
                        </w:rPr>
                        <w:t>:  33299360</w:t>
                      </w:r>
                    </w:p>
                    <w:p w:rsidR="00BF72FE" w:rsidRDefault="00BF72FE"/>
                  </w:txbxContent>
                </v:textbox>
              </v:shape>
            </w:pict>
          </mc:Fallback>
        </mc:AlternateContent>
      </w:r>
      <w:r w:rsidR="00BF72FE">
        <w:tab/>
      </w:r>
      <w:r w:rsidR="00BF72FE" w:rsidRPr="004107EA">
        <w:rPr>
          <w:rFonts w:ascii="Arial" w:eastAsia="Times New Roman" w:hAnsi="Arial" w:cs="Times New Roman"/>
          <w:sz w:val="20"/>
          <w:szCs w:val="20"/>
        </w:rPr>
        <w:t xml:space="preserve">Please complete this page and return it to us with your deposit as soon as </w:t>
      </w:r>
      <w:r w:rsidR="00BF72FE" w:rsidRPr="004107EA">
        <w:rPr>
          <w:rFonts w:ascii="Arial" w:eastAsia="Times New Roman" w:hAnsi="Arial" w:cs="Times New Roman"/>
          <w:sz w:val="20"/>
          <w:szCs w:val="20"/>
        </w:rPr>
        <w:t>possible</w:t>
      </w:r>
      <w:r w:rsidR="00BF72FE">
        <w:rPr>
          <w:rFonts w:ascii="Arial" w:eastAsia="Times New Roman" w:hAnsi="Arial" w:cs="Times New Roman"/>
          <w:sz w:val="20"/>
          <w:szCs w:val="20"/>
        </w:rPr>
        <w:t xml:space="preserve">. </w:t>
      </w:r>
      <w:r w:rsidR="00BF72FE" w:rsidRPr="004107EA">
        <w:rPr>
          <w:rFonts w:ascii="Arial" w:eastAsia="Times New Roman" w:hAnsi="Arial" w:cs="Times New Roman"/>
          <w:sz w:val="20"/>
          <w:szCs w:val="20"/>
        </w:rPr>
        <w:t>This</w:t>
      </w:r>
      <w:r w:rsidR="00BF72FE" w:rsidRPr="004107EA">
        <w:rPr>
          <w:rFonts w:ascii="Arial" w:eastAsia="Times New Roman" w:hAnsi="Arial" w:cs="Times New Roman"/>
          <w:sz w:val="20"/>
          <w:szCs w:val="20"/>
        </w:rPr>
        <w:t xml:space="preserve"> will confirm your booking</w:t>
      </w:r>
      <w:r w:rsidR="00BF72FE">
        <w:rPr>
          <w:rFonts w:ascii="Arial" w:eastAsia="Times New Roman" w:hAnsi="Arial" w:cs="Times New Roman"/>
          <w:sz w:val="20"/>
          <w:szCs w:val="20"/>
        </w:rPr>
        <w:t xml:space="preserve"> with Compass adventures</w:t>
      </w:r>
      <w:r w:rsidR="00BF72FE" w:rsidRPr="004107EA">
        <w:rPr>
          <w:rFonts w:ascii="Arial" w:eastAsia="Times New Roman" w:hAnsi="Arial" w:cs="Times New Roman"/>
          <w:sz w:val="20"/>
          <w:szCs w:val="20"/>
        </w:rPr>
        <w:t xml:space="preserve">. </w:t>
      </w:r>
      <w:r w:rsidR="00BF72FE">
        <w:rPr>
          <w:rFonts w:ascii="Arial" w:eastAsia="Times New Roman" w:hAnsi="Arial" w:cs="Times New Roman"/>
          <w:sz w:val="20"/>
          <w:szCs w:val="20"/>
        </w:rPr>
        <w:t xml:space="preserve">Balance of the </w:t>
      </w:r>
      <w:r w:rsidR="00BF72FE" w:rsidRPr="004107EA">
        <w:rPr>
          <w:rFonts w:ascii="Arial" w:eastAsia="Times New Roman" w:hAnsi="Arial" w:cs="Times New Roman"/>
          <w:sz w:val="20"/>
          <w:szCs w:val="20"/>
        </w:rPr>
        <w:t xml:space="preserve">payment for your </w:t>
      </w:r>
      <w:r w:rsidR="00BF72FE">
        <w:rPr>
          <w:rFonts w:ascii="Arial" w:eastAsia="Times New Roman" w:hAnsi="Arial" w:cs="Times New Roman"/>
          <w:sz w:val="20"/>
          <w:szCs w:val="20"/>
        </w:rPr>
        <w:t xml:space="preserve">explorer. </w:t>
      </w:r>
      <w:r w:rsidR="00BF72FE" w:rsidRPr="004107EA">
        <w:rPr>
          <w:rFonts w:ascii="Arial" w:eastAsia="Times New Roman" w:hAnsi="Arial" w:cs="Times New Roman"/>
          <w:sz w:val="20"/>
          <w:szCs w:val="20"/>
        </w:rPr>
        <w:t>Due</w:t>
      </w:r>
      <w:r w:rsidR="00BF72F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BF72FE">
        <w:rPr>
          <w:rFonts w:ascii="Arial" w:eastAsia="Times New Roman" w:hAnsi="Arial" w:cs="Times New Roman"/>
          <w:sz w:val="20"/>
          <w:szCs w:val="20"/>
        </w:rPr>
        <w:t>4</w:t>
      </w:r>
      <w:r w:rsidR="00BF72FE" w:rsidRPr="004107EA">
        <w:rPr>
          <w:rFonts w:ascii="Arial" w:eastAsia="Times New Roman" w:hAnsi="Arial" w:cs="Times New Roman"/>
          <w:sz w:val="20"/>
          <w:szCs w:val="20"/>
        </w:rPr>
        <w:t xml:space="preserve"> weeks before </w:t>
      </w:r>
      <w:r>
        <w:rPr>
          <w:rFonts w:ascii="Arial" w:eastAsia="Times New Roman" w:hAnsi="Arial" w:cs="Times New Roman"/>
          <w:sz w:val="20"/>
          <w:szCs w:val="20"/>
        </w:rPr>
        <w:t>explorer</w:t>
      </w:r>
      <w:r w:rsidR="00BF72F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BF72FE">
        <w:rPr>
          <w:rFonts w:ascii="Arial" w:eastAsia="Times New Roman" w:hAnsi="Arial" w:cs="Times New Roman"/>
          <w:sz w:val="20"/>
          <w:szCs w:val="20"/>
        </w:rPr>
        <w:t xml:space="preserve">date.                      </w:t>
      </w:r>
    </w:p>
    <w:sectPr w:rsidR="008C5C4A" w:rsidRPr="00BF72FE" w:rsidSect="005B2CA9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3C" w:rsidRDefault="00831D3C" w:rsidP="00831D3C">
      <w:pPr>
        <w:spacing w:after="0" w:line="240" w:lineRule="auto"/>
      </w:pPr>
      <w:r>
        <w:separator/>
      </w:r>
    </w:p>
  </w:endnote>
  <w:endnote w:type="continuationSeparator" w:id="0">
    <w:p w:rsidR="00831D3C" w:rsidRDefault="00831D3C" w:rsidP="0083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3C" w:rsidRDefault="00831D3C">
    <w:pPr>
      <w:pStyle w:val="Footer"/>
    </w:pPr>
    <w:r>
      <w:t xml:space="preserve">                                                                                    Compass Adventures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3C" w:rsidRDefault="00831D3C" w:rsidP="00831D3C">
      <w:pPr>
        <w:spacing w:after="0" w:line="240" w:lineRule="auto"/>
      </w:pPr>
      <w:r>
        <w:separator/>
      </w:r>
    </w:p>
  </w:footnote>
  <w:footnote w:type="continuationSeparator" w:id="0">
    <w:p w:rsidR="00831D3C" w:rsidRDefault="00831D3C" w:rsidP="00831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08"/>
    <w:rsid w:val="0028179F"/>
    <w:rsid w:val="00393508"/>
    <w:rsid w:val="005B2CA9"/>
    <w:rsid w:val="006E4DC3"/>
    <w:rsid w:val="00831D3C"/>
    <w:rsid w:val="00B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3C"/>
  </w:style>
  <w:style w:type="paragraph" w:styleId="Footer">
    <w:name w:val="footer"/>
    <w:basedOn w:val="Normal"/>
    <w:link w:val="FooterChar"/>
    <w:uiPriority w:val="99"/>
    <w:unhideWhenUsed/>
    <w:rsid w:val="0083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3C"/>
  </w:style>
  <w:style w:type="paragraph" w:styleId="Footer">
    <w:name w:val="footer"/>
    <w:basedOn w:val="Normal"/>
    <w:link w:val="FooterChar"/>
    <w:uiPriority w:val="99"/>
    <w:unhideWhenUsed/>
    <w:rsid w:val="0083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seaborn</dc:creator>
  <cp:lastModifiedBy>robert seaborn</cp:lastModifiedBy>
  <cp:revision>1</cp:revision>
  <dcterms:created xsi:type="dcterms:W3CDTF">2017-01-26T17:55:00Z</dcterms:created>
  <dcterms:modified xsi:type="dcterms:W3CDTF">2017-01-26T19:15:00Z</dcterms:modified>
</cp:coreProperties>
</file>